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B4E85" w14:textId="77777777" w:rsidR="00285815" w:rsidRDefault="00285815" w:rsidP="00285815">
      <w:pPr>
        <w:spacing w:after="0" w:line="240" w:lineRule="auto"/>
        <w:ind w:left="2160" w:firstLine="720"/>
        <w:rPr>
          <w:rFonts w:ascii="Century Gothic" w:hAnsi="Century Gothic"/>
          <w:b/>
          <w:bCs/>
        </w:rPr>
      </w:pPr>
    </w:p>
    <w:p w14:paraId="3BB04F4F" w14:textId="77777777" w:rsidR="00285815" w:rsidRDefault="00285815" w:rsidP="00285815">
      <w:pPr>
        <w:spacing w:after="0" w:line="240" w:lineRule="auto"/>
        <w:ind w:left="2160" w:firstLine="720"/>
        <w:rPr>
          <w:rFonts w:ascii="Century Gothic" w:hAnsi="Century Gothic"/>
          <w:b/>
          <w:bCs/>
        </w:rPr>
      </w:pPr>
    </w:p>
    <w:p w14:paraId="75DF6170" w14:textId="77777777" w:rsidR="00285815" w:rsidRDefault="00285815" w:rsidP="00285815">
      <w:pPr>
        <w:spacing w:after="0" w:line="240" w:lineRule="auto"/>
        <w:ind w:left="2160" w:firstLine="720"/>
        <w:rPr>
          <w:rFonts w:ascii="Century Gothic" w:hAnsi="Century Gothic"/>
          <w:b/>
          <w:bCs/>
        </w:rPr>
      </w:pPr>
    </w:p>
    <w:p w14:paraId="15A9FA6E" w14:textId="77777777" w:rsidR="00285815" w:rsidRDefault="00285815" w:rsidP="00285815">
      <w:pPr>
        <w:spacing w:after="0" w:line="240" w:lineRule="auto"/>
        <w:ind w:left="2160" w:firstLine="720"/>
        <w:rPr>
          <w:rFonts w:ascii="Century Gothic" w:hAnsi="Century Gothic"/>
          <w:b/>
          <w:bCs/>
        </w:rPr>
      </w:pPr>
    </w:p>
    <w:p w14:paraId="34F90170" w14:textId="77777777" w:rsidR="00285815" w:rsidRDefault="00285815" w:rsidP="00285815">
      <w:pPr>
        <w:spacing w:after="0" w:line="240" w:lineRule="auto"/>
        <w:ind w:left="2160" w:firstLine="720"/>
        <w:rPr>
          <w:rFonts w:ascii="Century Gothic" w:hAnsi="Century Gothic"/>
          <w:b/>
          <w:bCs/>
        </w:rPr>
      </w:pPr>
    </w:p>
    <w:p w14:paraId="4FB8F75C" w14:textId="77777777" w:rsidR="00285815" w:rsidRDefault="00285815" w:rsidP="00285815">
      <w:pPr>
        <w:spacing w:after="0" w:line="240" w:lineRule="auto"/>
        <w:ind w:left="2160" w:firstLine="720"/>
        <w:rPr>
          <w:rFonts w:ascii="Century Gothic" w:hAnsi="Century Gothic"/>
          <w:b/>
          <w:bCs/>
          <w:sz w:val="20"/>
          <w:szCs w:val="20"/>
        </w:rPr>
      </w:pPr>
    </w:p>
    <w:p w14:paraId="05F65DD1" w14:textId="77777777" w:rsidR="00285815" w:rsidRDefault="00285815" w:rsidP="00285815">
      <w:pPr>
        <w:spacing w:after="0" w:line="240" w:lineRule="auto"/>
        <w:ind w:left="2160" w:firstLine="720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Monthly Boar</w:t>
      </w:r>
      <w:r>
        <w:rPr>
          <w:rFonts w:ascii="Century Gothic" w:hAnsi="Century Gothic"/>
          <w:b/>
          <w:bCs/>
          <w:sz w:val="20"/>
          <w:szCs w:val="20"/>
        </w:rPr>
        <w:t>d Meeting</w:t>
      </w:r>
    </w:p>
    <w:p w14:paraId="5779C2C9" w14:textId="6CA371DC" w:rsidR="00285815" w:rsidRPr="003F4AF8" w:rsidRDefault="00285815" w:rsidP="00285815">
      <w:pPr>
        <w:spacing w:after="0" w:line="240" w:lineRule="auto"/>
        <w:ind w:left="2160" w:firstLine="72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     </w:t>
      </w:r>
      <w:r w:rsidR="00A0239C">
        <w:rPr>
          <w:rFonts w:ascii="Century Gothic" w:hAnsi="Century Gothic"/>
          <w:b/>
          <w:bCs/>
          <w:sz w:val="20"/>
          <w:szCs w:val="20"/>
        </w:rPr>
        <w:t>July</w:t>
      </w:r>
      <w:r w:rsidR="00E204CD">
        <w:rPr>
          <w:rFonts w:ascii="Century Gothic" w:hAnsi="Century Gothic"/>
          <w:b/>
          <w:bCs/>
          <w:sz w:val="20"/>
          <w:szCs w:val="20"/>
        </w:rPr>
        <w:t xml:space="preserve"> 24</w:t>
      </w:r>
      <w:r>
        <w:rPr>
          <w:rFonts w:ascii="Century Gothic" w:hAnsi="Century Gothic"/>
          <w:b/>
          <w:bCs/>
          <w:sz w:val="20"/>
          <w:szCs w:val="20"/>
        </w:rPr>
        <w:t>, 2025</w:t>
      </w:r>
    </w:p>
    <w:p w14:paraId="75328B22" w14:textId="118C62DD" w:rsidR="00285815" w:rsidRPr="003F4AF8" w:rsidRDefault="00285815" w:rsidP="00285815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Meeting called to order at 5:</w:t>
      </w:r>
      <w:r>
        <w:rPr>
          <w:rFonts w:ascii="Century Gothic" w:hAnsi="Century Gothic"/>
          <w:b/>
          <w:bCs/>
          <w:sz w:val="20"/>
          <w:szCs w:val="20"/>
        </w:rPr>
        <w:t>3</w:t>
      </w:r>
      <w:r w:rsidR="00E204CD">
        <w:rPr>
          <w:rFonts w:ascii="Century Gothic" w:hAnsi="Century Gothic"/>
          <w:b/>
          <w:bCs/>
          <w:sz w:val="20"/>
          <w:szCs w:val="20"/>
        </w:rPr>
        <w:t>2</w:t>
      </w:r>
      <w:r w:rsidRPr="003F4AF8">
        <w:rPr>
          <w:rFonts w:ascii="Century Gothic" w:hAnsi="Century Gothic"/>
          <w:b/>
          <w:bCs/>
          <w:sz w:val="20"/>
          <w:szCs w:val="20"/>
        </w:rPr>
        <w:t xml:space="preserve"> pm</w:t>
      </w:r>
    </w:p>
    <w:p w14:paraId="2F1089B2" w14:textId="77777777" w:rsidR="00285815" w:rsidRPr="003F4AF8" w:rsidRDefault="00285815" w:rsidP="00285815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31D49B56" w14:textId="3C7279A3" w:rsidR="00285815" w:rsidRDefault="00285815" w:rsidP="00285815">
      <w:pPr>
        <w:tabs>
          <w:tab w:val="left" w:pos="5850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Present: </w:t>
      </w:r>
      <w:r w:rsidRPr="003F4AF8">
        <w:rPr>
          <w:rFonts w:ascii="Century Gothic" w:hAnsi="Century Gothic"/>
          <w:sz w:val="20"/>
          <w:szCs w:val="20"/>
        </w:rPr>
        <w:t>Board Members: Dan Haskamp,</w:t>
      </w:r>
      <w:r w:rsidRPr="003F4AF8">
        <w:rPr>
          <w:rFonts w:ascii="Century Gothic" w:hAnsi="Century Gothic"/>
          <w:b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Barb Hamilton, </w:t>
      </w:r>
      <w:r w:rsidR="009F5F6A">
        <w:rPr>
          <w:rFonts w:ascii="Century Gothic" w:hAnsi="Century Gothic"/>
          <w:sz w:val="20"/>
          <w:szCs w:val="20"/>
        </w:rPr>
        <w:t>Al Neff, Carol Laudenbach</w:t>
      </w:r>
      <w:r w:rsidR="003C7D43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</w:t>
      </w:r>
      <w:r w:rsidRPr="003F4AF8">
        <w:rPr>
          <w:rFonts w:ascii="Century Gothic" w:hAnsi="Century Gothic"/>
          <w:sz w:val="20"/>
          <w:szCs w:val="20"/>
        </w:rPr>
        <w:t>Director: Angie Trulso</w:t>
      </w:r>
      <w:r>
        <w:rPr>
          <w:rFonts w:ascii="Century Gothic" w:hAnsi="Century Gothic"/>
          <w:sz w:val="20"/>
          <w:szCs w:val="20"/>
        </w:rPr>
        <w:t>n</w:t>
      </w:r>
    </w:p>
    <w:p w14:paraId="540CCCA3" w14:textId="77777777" w:rsidR="0013023E" w:rsidRDefault="0013023E" w:rsidP="00285815">
      <w:pPr>
        <w:tabs>
          <w:tab w:val="left" w:pos="5850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14:paraId="04A6E5A9" w14:textId="011B4592" w:rsidR="00E612CE" w:rsidRPr="00E204CD" w:rsidRDefault="00E612CE" w:rsidP="00285815">
      <w:pPr>
        <w:tabs>
          <w:tab w:val="left" w:pos="5850"/>
        </w:tabs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Z</w:t>
      </w:r>
      <w:r w:rsidR="007B2B80">
        <w:rPr>
          <w:rFonts w:ascii="Century Gothic" w:hAnsi="Century Gothic"/>
          <w:b/>
          <w:bCs/>
          <w:sz w:val="20"/>
          <w:szCs w:val="20"/>
        </w:rPr>
        <w:t>oom:</w:t>
      </w:r>
      <w:r w:rsidR="00E204CD">
        <w:rPr>
          <w:rFonts w:ascii="Century Gothic" w:hAnsi="Century Gothic"/>
          <w:b/>
          <w:bCs/>
          <w:sz w:val="20"/>
          <w:szCs w:val="20"/>
        </w:rPr>
        <w:t xml:space="preserve">  </w:t>
      </w:r>
      <w:r w:rsidR="00E204CD">
        <w:rPr>
          <w:rFonts w:ascii="Century Gothic" w:hAnsi="Century Gothic"/>
          <w:sz w:val="20"/>
          <w:szCs w:val="20"/>
        </w:rPr>
        <w:t>Sue O’Hara &amp; Terri Duncan</w:t>
      </w:r>
    </w:p>
    <w:p w14:paraId="25BDA741" w14:textId="5F52AEA6" w:rsidR="007B2B80" w:rsidRDefault="00285815" w:rsidP="00285815">
      <w:pPr>
        <w:tabs>
          <w:tab w:val="left" w:pos="5850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Absent:</w:t>
      </w:r>
      <w:r>
        <w:rPr>
          <w:rFonts w:ascii="Century Gothic" w:hAnsi="Century Gothic"/>
          <w:b/>
          <w:bCs/>
          <w:sz w:val="20"/>
          <w:szCs w:val="20"/>
        </w:rPr>
        <w:t xml:space="preserve">  </w:t>
      </w:r>
    </w:p>
    <w:p w14:paraId="7EF728C4" w14:textId="4D613867" w:rsidR="00285815" w:rsidRPr="007B2B80" w:rsidRDefault="00285815" w:rsidP="00285815">
      <w:pPr>
        <w:tabs>
          <w:tab w:val="left" w:pos="5850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</w:p>
    <w:p w14:paraId="6AE3E082" w14:textId="48BAB1A2" w:rsidR="00285815" w:rsidRPr="003F4AF8" w:rsidRDefault="00285815" w:rsidP="00285815">
      <w:pPr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Meeting Documents: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3F4AF8">
        <w:rPr>
          <w:rFonts w:ascii="Century Gothic" w:hAnsi="Century Gothic"/>
          <w:sz w:val="20"/>
          <w:szCs w:val="20"/>
        </w:rPr>
        <w:t xml:space="preserve">Meeting Agenda, </w:t>
      </w:r>
      <w:r w:rsidR="009A316E">
        <w:rPr>
          <w:rFonts w:ascii="Century Gothic" w:hAnsi="Century Gothic"/>
          <w:sz w:val="20"/>
          <w:szCs w:val="20"/>
        </w:rPr>
        <w:t>May</w:t>
      </w:r>
      <w:r w:rsidRPr="003F4AF8">
        <w:rPr>
          <w:rFonts w:ascii="Century Gothic" w:hAnsi="Century Gothic"/>
          <w:sz w:val="20"/>
          <w:szCs w:val="20"/>
        </w:rPr>
        <w:t xml:space="preserve"> Minutes</w:t>
      </w:r>
      <w:r w:rsidR="009A316E">
        <w:rPr>
          <w:rFonts w:ascii="Century Gothic" w:hAnsi="Century Gothic"/>
          <w:sz w:val="20"/>
          <w:szCs w:val="20"/>
        </w:rPr>
        <w:t xml:space="preserve"> (no </w:t>
      </w:r>
      <w:r w:rsidR="00230A3B">
        <w:rPr>
          <w:rFonts w:ascii="Century Gothic" w:hAnsi="Century Gothic"/>
          <w:sz w:val="20"/>
          <w:szCs w:val="20"/>
        </w:rPr>
        <w:t>quorum</w:t>
      </w:r>
      <w:r w:rsidR="009A316E">
        <w:rPr>
          <w:rFonts w:ascii="Century Gothic" w:hAnsi="Century Gothic"/>
          <w:sz w:val="20"/>
          <w:szCs w:val="20"/>
        </w:rPr>
        <w:t xml:space="preserve"> for June Meeting)</w:t>
      </w:r>
      <w:r>
        <w:rPr>
          <w:rFonts w:ascii="Century Gothic" w:hAnsi="Century Gothic"/>
          <w:sz w:val="20"/>
          <w:szCs w:val="20"/>
        </w:rPr>
        <w:t xml:space="preserve">, </w:t>
      </w:r>
      <w:r w:rsidR="005125A7">
        <w:rPr>
          <w:rFonts w:ascii="Century Gothic" w:hAnsi="Century Gothic"/>
          <w:sz w:val="20"/>
          <w:szCs w:val="20"/>
        </w:rPr>
        <w:t xml:space="preserve">Statement of Activity, </w:t>
      </w:r>
      <w:r w:rsidR="008569FE">
        <w:rPr>
          <w:rFonts w:ascii="Century Gothic" w:hAnsi="Century Gothic"/>
          <w:sz w:val="20"/>
          <w:szCs w:val="20"/>
        </w:rPr>
        <w:t xml:space="preserve">Statement of Financial Position, </w:t>
      </w:r>
      <w:r w:rsidR="00672837">
        <w:rPr>
          <w:rFonts w:ascii="Century Gothic" w:hAnsi="Century Gothic"/>
          <w:sz w:val="20"/>
          <w:szCs w:val="20"/>
        </w:rPr>
        <w:t xml:space="preserve">Tithing Committee </w:t>
      </w:r>
      <w:r w:rsidR="005C7BA0">
        <w:rPr>
          <w:rFonts w:ascii="Century Gothic" w:hAnsi="Century Gothic"/>
          <w:sz w:val="20"/>
          <w:szCs w:val="20"/>
        </w:rPr>
        <w:t xml:space="preserve">Notes, </w:t>
      </w:r>
      <w:r>
        <w:rPr>
          <w:rFonts w:ascii="Century Gothic" w:hAnsi="Century Gothic"/>
          <w:sz w:val="20"/>
          <w:szCs w:val="20"/>
        </w:rPr>
        <w:t>Director’s Report</w:t>
      </w:r>
    </w:p>
    <w:p w14:paraId="4328DE6D" w14:textId="0FC71EB7" w:rsidR="00285815" w:rsidRPr="003F4AF8" w:rsidRDefault="00285815" w:rsidP="00285815">
      <w:pPr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Opening Prayer: </w:t>
      </w:r>
      <w:r w:rsidR="004A6D5A">
        <w:rPr>
          <w:rFonts w:ascii="Century Gothic" w:hAnsi="Century Gothic"/>
          <w:sz w:val="20"/>
          <w:szCs w:val="20"/>
        </w:rPr>
        <w:t>Angie</w:t>
      </w:r>
    </w:p>
    <w:p w14:paraId="11E9D78A" w14:textId="77777777" w:rsidR="00285815" w:rsidRDefault="00285815" w:rsidP="00285815">
      <w:pPr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Pledge: </w:t>
      </w:r>
      <w:r w:rsidRPr="003F4AF8">
        <w:rPr>
          <w:rFonts w:ascii="Century Gothic" w:hAnsi="Century Gothic"/>
          <w:sz w:val="20"/>
          <w:szCs w:val="20"/>
        </w:rPr>
        <w:t>Member Attendees</w:t>
      </w:r>
    </w:p>
    <w:p w14:paraId="52FE77BD" w14:textId="77777777" w:rsidR="00285815" w:rsidRDefault="00285815" w:rsidP="00285815">
      <w:pPr>
        <w:rPr>
          <w:rFonts w:ascii="Century Gothic" w:hAnsi="Century Gothic"/>
          <w:b/>
          <w:bCs/>
          <w:sz w:val="20"/>
          <w:szCs w:val="20"/>
        </w:rPr>
      </w:pPr>
      <w:r w:rsidRPr="00311C2E">
        <w:rPr>
          <w:rFonts w:ascii="Century Gothic" w:hAnsi="Century Gothic"/>
          <w:b/>
          <w:bCs/>
          <w:sz w:val="20"/>
          <w:szCs w:val="20"/>
        </w:rPr>
        <w:t xml:space="preserve">Official Reports requiring acceptance </w:t>
      </w:r>
    </w:p>
    <w:p w14:paraId="074466C1" w14:textId="6DF801C1" w:rsidR="00285815" w:rsidRPr="005E4653" w:rsidRDefault="00285815" w:rsidP="00285815">
      <w:pPr>
        <w:pStyle w:val="ListParagraph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Secretary’s Report. Motion to approve by </w:t>
      </w:r>
      <w:r w:rsidR="004A6D5A">
        <w:rPr>
          <w:rFonts w:ascii="Century Gothic" w:hAnsi="Century Gothic"/>
          <w:sz w:val="20"/>
          <w:szCs w:val="20"/>
        </w:rPr>
        <w:t>Carol</w:t>
      </w:r>
      <w:r>
        <w:rPr>
          <w:rFonts w:ascii="Century Gothic" w:hAnsi="Century Gothic"/>
          <w:sz w:val="20"/>
          <w:szCs w:val="20"/>
        </w:rPr>
        <w:t>. 2</w:t>
      </w:r>
      <w:r w:rsidRPr="00D25B9B">
        <w:rPr>
          <w:rFonts w:ascii="Century Gothic" w:hAnsi="Century Gothic"/>
          <w:sz w:val="20"/>
          <w:szCs w:val="20"/>
          <w:vertAlign w:val="superscript"/>
        </w:rPr>
        <w:t>nd</w:t>
      </w:r>
      <w:r>
        <w:rPr>
          <w:rFonts w:ascii="Century Gothic" w:hAnsi="Century Gothic"/>
          <w:sz w:val="20"/>
          <w:szCs w:val="20"/>
        </w:rPr>
        <w:t xml:space="preserve"> by </w:t>
      </w:r>
      <w:r w:rsidR="004A6D5A">
        <w:rPr>
          <w:rFonts w:ascii="Century Gothic" w:hAnsi="Century Gothic"/>
          <w:sz w:val="20"/>
          <w:szCs w:val="20"/>
        </w:rPr>
        <w:t>Sue</w:t>
      </w:r>
      <w:r>
        <w:rPr>
          <w:rFonts w:ascii="Century Gothic" w:hAnsi="Century Gothic"/>
          <w:sz w:val="20"/>
          <w:szCs w:val="20"/>
        </w:rPr>
        <w:t xml:space="preserve">. Approved </w:t>
      </w:r>
    </w:p>
    <w:p w14:paraId="6626AC77" w14:textId="29837637" w:rsidR="00285815" w:rsidRDefault="00285815" w:rsidP="00285815">
      <w:pPr>
        <w:pStyle w:val="ListParagraph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Treasurer’s Report</w:t>
      </w:r>
      <w:r w:rsidR="00DD5129">
        <w:rPr>
          <w:rFonts w:ascii="Century Gothic" w:hAnsi="Century Gothic"/>
          <w:sz w:val="20"/>
          <w:szCs w:val="20"/>
        </w:rPr>
        <w:t>s. Motion to approve by Sue</w:t>
      </w:r>
      <w:r w:rsidR="002F36E1">
        <w:rPr>
          <w:rFonts w:ascii="Century Gothic" w:hAnsi="Century Gothic"/>
          <w:sz w:val="20"/>
          <w:szCs w:val="20"/>
        </w:rPr>
        <w:t>. 2</w:t>
      </w:r>
      <w:r w:rsidR="002F36E1" w:rsidRPr="002F36E1">
        <w:rPr>
          <w:rFonts w:ascii="Century Gothic" w:hAnsi="Century Gothic"/>
          <w:sz w:val="20"/>
          <w:szCs w:val="20"/>
          <w:vertAlign w:val="superscript"/>
        </w:rPr>
        <w:t>nd</w:t>
      </w:r>
      <w:r w:rsidR="002F36E1">
        <w:rPr>
          <w:rFonts w:ascii="Century Gothic" w:hAnsi="Century Gothic"/>
          <w:sz w:val="20"/>
          <w:szCs w:val="20"/>
        </w:rPr>
        <w:t xml:space="preserve"> by Barb</w:t>
      </w:r>
      <w:r w:rsidR="006D61EF">
        <w:rPr>
          <w:rFonts w:ascii="Century Gothic" w:hAnsi="Century Gothic"/>
          <w:sz w:val="20"/>
          <w:szCs w:val="20"/>
        </w:rPr>
        <w:t>.</w:t>
      </w:r>
      <w:r w:rsidR="002F36E1">
        <w:rPr>
          <w:rFonts w:ascii="Century Gothic" w:hAnsi="Century Gothic"/>
          <w:sz w:val="20"/>
          <w:szCs w:val="20"/>
        </w:rPr>
        <w:t xml:space="preserve"> Approved</w:t>
      </w:r>
    </w:p>
    <w:p w14:paraId="03A552E5" w14:textId="261CCE53" w:rsidR="00422759" w:rsidRPr="00311C2E" w:rsidRDefault="00422759" w:rsidP="00285815">
      <w:pPr>
        <w:pStyle w:val="ListParagraph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Tithing Report.  Motion to approve</w:t>
      </w:r>
      <w:r w:rsidR="001C2794">
        <w:rPr>
          <w:rFonts w:ascii="Century Gothic" w:hAnsi="Century Gothic"/>
          <w:sz w:val="20"/>
          <w:szCs w:val="20"/>
        </w:rPr>
        <w:t xml:space="preserve"> by Carol.  2</w:t>
      </w:r>
      <w:r w:rsidR="001C2794" w:rsidRPr="001C2794">
        <w:rPr>
          <w:rFonts w:ascii="Century Gothic" w:hAnsi="Century Gothic"/>
          <w:sz w:val="20"/>
          <w:szCs w:val="20"/>
          <w:vertAlign w:val="superscript"/>
        </w:rPr>
        <w:t>nd</w:t>
      </w:r>
      <w:r w:rsidR="001C2794">
        <w:rPr>
          <w:rFonts w:ascii="Century Gothic" w:hAnsi="Century Gothic"/>
          <w:sz w:val="20"/>
          <w:szCs w:val="20"/>
        </w:rPr>
        <w:t xml:space="preserve"> by Sue.  </w:t>
      </w:r>
      <w:r w:rsidR="00AE4AB5">
        <w:rPr>
          <w:rFonts w:ascii="Century Gothic" w:hAnsi="Century Gothic"/>
          <w:sz w:val="20"/>
          <w:szCs w:val="20"/>
        </w:rPr>
        <w:t xml:space="preserve">Amend the motion to </w:t>
      </w:r>
      <w:r w:rsidR="00A96C4A">
        <w:rPr>
          <w:rFonts w:ascii="Century Gothic" w:hAnsi="Century Gothic"/>
          <w:sz w:val="20"/>
          <w:szCs w:val="20"/>
        </w:rPr>
        <w:t>change</w:t>
      </w:r>
      <w:r w:rsidR="00E35951">
        <w:rPr>
          <w:rFonts w:ascii="Century Gothic" w:hAnsi="Century Gothic"/>
          <w:sz w:val="20"/>
          <w:szCs w:val="20"/>
        </w:rPr>
        <w:t xml:space="preserve"> tithe from</w:t>
      </w:r>
      <w:r w:rsidR="001C01AC">
        <w:rPr>
          <w:rFonts w:ascii="Century Gothic" w:hAnsi="Century Gothic"/>
          <w:sz w:val="20"/>
          <w:szCs w:val="20"/>
        </w:rPr>
        <w:t xml:space="preserve"> First Unity Church of St Louis</w:t>
      </w:r>
      <w:r w:rsidR="00BD512D">
        <w:rPr>
          <w:rFonts w:ascii="Century Gothic" w:hAnsi="Century Gothic"/>
          <w:sz w:val="20"/>
          <w:szCs w:val="20"/>
        </w:rPr>
        <w:t xml:space="preserve"> </w:t>
      </w:r>
      <w:r w:rsidR="00A96C4A">
        <w:rPr>
          <w:rFonts w:ascii="Century Gothic" w:hAnsi="Century Gothic"/>
          <w:sz w:val="20"/>
          <w:szCs w:val="20"/>
        </w:rPr>
        <w:t>to</w:t>
      </w:r>
      <w:r w:rsidR="00BD512D">
        <w:rPr>
          <w:rFonts w:ascii="Century Gothic" w:hAnsi="Century Gothic"/>
          <w:sz w:val="20"/>
          <w:szCs w:val="20"/>
        </w:rPr>
        <w:t xml:space="preserve"> MN Flood Victims</w:t>
      </w:r>
      <w:r w:rsidR="00C0621B">
        <w:rPr>
          <w:rFonts w:ascii="Century Gothic" w:hAnsi="Century Gothic"/>
          <w:sz w:val="20"/>
          <w:szCs w:val="20"/>
        </w:rPr>
        <w:t>.  Da</w:t>
      </w:r>
      <w:r w:rsidR="00E35951">
        <w:rPr>
          <w:rFonts w:ascii="Century Gothic" w:hAnsi="Century Gothic"/>
          <w:sz w:val="20"/>
          <w:szCs w:val="20"/>
        </w:rPr>
        <w:t>n</w:t>
      </w:r>
      <w:r w:rsidR="00C0621B">
        <w:rPr>
          <w:rFonts w:ascii="Century Gothic" w:hAnsi="Century Gothic"/>
          <w:sz w:val="20"/>
          <w:szCs w:val="20"/>
        </w:rPr>
        <w:t xml:space="preserve"> will determine which organization.</w:t>
      </w:r>
      <w:r w:rsidR="00BD512D">
        <w:rPr>
          <w:rFonts w:ascii="Century Gothic" w:hAnsi="Century Gothic"/>
          <w:sz w:val="20"/>
          <w:szCs w:val="20"/>
        </w:rPr>
        <w:t xml:space="preserve">  </w:t>
      </w:r>
      <w:r w:rsidR="001C2794">
        <w:rPr>
          <w:rFonts w:ascii="Century Gothic" w:hAnsi="Century Gothic"/>
          <w:sz w:val="20"/>
          <w:szCs w:val="20"/>
        </w:rPr>
        <w:t>Approved</w:t>
      </w:r>
    </w:p>
    <w:p w14:paraId="74B32D77" w14:textId="77777777" w:rsidR="00285815" w:rsidRDefault="00285815" w:rsidP="00285815">
      <w:pPr>
        <w:spacing w:line="240" w:lineRule="auto"/>
        <w:contextualSpacing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Director</w:t>
      </w:r>
      <w:r>
        <w:rPr>
          <w:rFonts w:ascii="Century Gothic" w:hAnsi="Century Gothic"/>
          <w:b/>
          <w:bCs/>
          <w:sz w:val="20"/>
          <w:szCs w:val="20"/>
        </w:rPr>
        <w:t>’s</w:t>
      </w:r>
      <w:r w:rsidRPr="003F4AF8">
        <w:rPr>
          <w:rFonts w:ascii="Century Gothic" w:hAnsi="Century Gothic"/>
          <w:b/>
          <w:bCs/>
          <w:sz w:val="20"/>
          <w:szCs w:val="20"/>
        </w:rPr>
        <w:t xml:space="preserve"> Report</w:t>
      </w:r>
    </w:p>
    <w:p w14:paraId="18E41F13" w14:textId="77777777" w:rsidR="00285815" w:rsidRPr="005E724C" w:rsidRDefault="00285815" w:rsidP="00285815">
      <w:pPr>
        <w:pStyle w:val="ListParagraph"/>
        <w:numPr>
          <w:ilvl w:val="0"/>
          <w:numId w:val="11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Unity Worldwide Ministries</w:t>
      </w:r>
    </w:p>
    <w:p w14:paraId="43ABF267" w14:textId="01EDB320" w:rsidR="005E724C" w:rsidRPr="00877DE2" w:rsidRDefault="00F927D7" w:rsidP="005E724C">
      <w:pPr>
        <w:pStyle w:val="ListParagraph"/>
        <w:numPr>
          <w:ilvl w:val="0"/>
          <w:numId w:val="15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Willl vote</w:t>
      </w:r>
      <w:r w:rsidR="00230D27">
        <w:rPr>
          <w:rFonts w:ascii="Century Gothic" w:hAnsi="Century Gothic"/>
          <w:sz w:val="20"/>
          <w:szCs w:val="20"/>
        </w:rPr>
        <w:t xml:space="preserve"> whether or not UWH will acquire </w:t>
      </w:r>
      <w:r w:rsidR="007B1F6B">
        <w:rPr>
          <w:rFonts w:ascii="Century Gothic" w:hAnsi="Century Gothic"/>
          <w:sz w:val="20"/>
          <w:szCs w:val="20"/>
        </w:rPr>
        <w:t>U</w:t>
      </w:r>
      <w:r w:rsidR="00230D27">
        <w:rPr>
          <w:rFonts w:ascii="Century Gothic" w:hAnsi="Century Gothic"/>
          <w:sz w:val="20"/>
          <w:szCs w:val="20"/>
        </w:rPr>
        <w:t>WM</w:t>
      </w:r>
    </w:p>
    <w:p w14:paraId="74371A07" w14:textId="7DEBC2CF" w:rsidR="00877DE2" w:rsidRPr="00A91153" w:rsidRDefault="00877DE2" w:rsidP="005E724C">
      <w:pPr>
        <w:pStyle w:val="ListParagraph"/>
        <w:numPr>
          <w:ilvl w:val="0"/>
          <w:numId w:val="15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Our LUT &amp; 4 lay</w:t>
      </w:r>
      <w:r w:rsidR="00087F04">
        <w:rPr>
          <w:rFonts w:ascii="Century Gothic" w:hAnsi="Century Gothic"/>
          <w:sz w:val="20"/>
          <w:szCs w:val="20"/>
        </w:rPr>
        <w:t xml:space="preserve"> congregants </w:t>
      </w:r>
      <w:r w:rsidR="002E446B">
        <w:rPr>
          <w:rFonts w:ascii="Century Gothic" w:hAnsi="Century Gothic"/>
          <w:sz w:val="20"/>
          <w:szCs w:val="20"/>
        </w:rPr>
        <w:t xml:space="preserve">eligible to vote -  need names by 10-16 </w:t>
      </w:r>
      <w:r w:rsidR="00DC4E2B">
        <w:rPr>
          <w:rFonts w:ascii="Century Gothic" w:hAnsi="Century Gothic"/>
          <w:sz w:val="20"/>
          <w:szCs w:val="20"/>
        </w:rPr>
        <w:t>-25 to vote on 11-5-25.</w:t>
      </w:r>
    </w:p>
    <w:p w14:paraId="09104E8F" w14:textId="73894173" w:rsidR="00B06681" w:rsidRDefault="00B06681" w:rsidP="00285815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Attonement</w:t>
      </w:r>
    </w:p>
    <w:p w14:paraId="06CC4F1A" w14:textId="043FA1F3" w:rsidR="000135B7" w:rsidRDefault="005F418A" w:rsidP="000135B7">
      <w:pPr>
        <w:pStyle w:val="ListParagraph"/>
        <w:numPr>
          <w:ilvl w:val="0"/>
          <w:numId w:val="27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Will raise rent by probably 10%</w:t>
      </w:r>
    </w:p>
    <w:p w14:paraId="3407FC76" w14:textId="42F6BE1C" w:rsidR="005F418A" w:rsidRDefault="00504CCC" w:rsidP="000135B7">
      <w:pPr>
        <w:pStyle w:val="ListParagraph"/>
        <w:numPr>
          <w:ilvl w:val="0"/>
          <w:numId w:val="27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PreSchool Room will </w:t>
      </w:r>
      <w:r w:rsidR="00AC5153">
        <w:rPr>
          <w:rFonts w:ascii="Century Gothic" w:hAnsi="Century Gothic"/>
          <w:sz w:val="20"/>
          <w:szCs w:val="20"/>
        </w:rPr>
        <w:t xml:space="preserve">become the new Bell Choir Room &amp; </w:t>
      </w:r>
      <w:r>
        <w:rPr>
          <w:rFonts w:ascii="Century Gothic" w:hAnsi="Century Gothic"/>
          <w:sz w:val="20"/>
          <w:szCs w:val="20"/>
        </w:rPr>
        <w:t>no longer be available to us</w:t>
      </w:r>
    </w:p>
    <w:p w14:paraId="132AAB4B" w14:textId="3A5D926C" w:rsidR="00A56000" w:rsidRPr="000135B7" w:rsidRDefault="00A56000" w:rsidP="000135B7">
      <w:pPr>
        <w:pStyle w:val="ListParagraph"/>
        <w:numPr>
          <w:ilvl w:val="0"/>
          <w:numId w:val="27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Previous Bell Choir room will be available for us</w:t>
      </w:r>
    </w:p>
    <w:p w14:paraId="4FB6B421" w14:textId="00599E08" w:rsidR="00285815" w:rsidRPr="00A0165D" w:rsidRDefault="00285815" w:rsidP="00285815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See Handout for more information</w:t>
      </w:r>
    </w:p>
    <w:p w14:paraId="2F293EAA" w14:textId="77777777" w:rsidR="00285815" w:rsidRDefault="00285815" w:rsidP="00285815">
      <w:p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Unfinished Business</w:t>
      </w:r>
    </w:p>
    <w:p w14:paraId="3D65F3B3" w14:textId="1CFE2B72" w:rsidR="001712E3" w:rsidRPr="00486216" w:rsidRDefault="006C247E" w:rsidP="00486216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Sartell Churches Craft &amp; Bake Sale</w:t>
      </w:r>
      <w:r w:rsidR="00486216">
        <w:rPr>
          <w:rFonts w:ascii="Century Gothic" w:hAnsi="Century Gothic"/>
          <w:sz w:val="20"/>
          <w:szCs w:val="20"/>
        </w:rPr>
        <w:t xml:space="preserve"> – Te</w:t>
      </w:r>
      <w:r w:rsidR="00BB5757">
        <w:rPr>
          <w:rFonts w:ascii="Century Gothic" w:hAnsi="Century Gothic"/>
          <w:sz w:val="20"/>
          <w:szCs w:val="20"/>
        </w:rPr>
        <w:t>rri &amp; Barb</w:t>
      </w:r>
      <w:r w:rsidR="00486216">
        <w:rPr>
          <w:rFonts w:ascii="Century Gothic" w:hAnsi="Century Gothic"/>
          <w:sz w:val="20"/>
          <w:szCs w:val="20"/>
        </w:rPr>
        <w:t xml:space="preserve"> will meet</w:t>
      </w:r>
      <w:r w:rsidR="00D837F2">
        <w:rPr>
          <w:rFonts w:ascii="Century Gothic" w:hAnsi="Century Gothic"/>
          <w:sz w:val="20"/>
          <w:szCs w:val="20"/>
        </w:rPr>
        <w:t>.  Terri will talk with Rebecca.</w:t>
      </w:r>
    </w:p>
    <w:p w14:paraId="6A922372" w14:textId="77777777" w:rsidR="0013023E" w:rsidRPr="00AE099F" w:rsidRDefault="0013023E" w:rsidP="0013023E">
      <w:pPr>
        <w:pStyle w:val="ListParagraph"/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165502A6" w14:textId="5878FF99" w:rsidR="0013023E" w:rsidRDefault="00A32EC6" w:rsidP="00464581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New Business</w:t>
      </w:r>
    </w:p>
    <w:p w14:paraId="55CC4D22" w14:textId="6A73010E" w:rsidR="00464581" w:rsidRPr="00464581" w:rsidRDefault="009F6C54" w:rsidP="00464581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Remove duplicate wording from</w:t>
      </w:r>
      <w:r w:rsidR="00B122FA">
        <w:rPr>
          <w:rFonts w:ascii="Century Gothic" w:hAnsi="Century Gothic"/>
          <w:sz w:val="20"/>
          <w:szCs w:val="20"/>
        </w:rPr>
        <w:t xml:space="preserve"> beginning of Leadership Team Pledge</w:t>
      </w:r>
    </w:p>
    <w:p w14:paraId="1CB24311" w14:textId="3765C8BE" w:rsidR="00E42FEB" w:rsidRPr="008635B3" w:rsidRDefault="00E42FEB" w:rsidP="00A32EC6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Pride Week</w:t>
      </w:r>
    </w:p>
    <w:p w14:paraId="71752FD4" w14:textId="0928ECD9" w:rsidR="008635B3" w:rsidRPr="00BE10A9" w:rsidRDefault="008635B3" w:rsidP="008635B3">
      <w:pPr>
        <w:pStyle w:val="ListParagraph"/>
        <w:numPr>
          <w:ilvl w:val="0"/>
          <w:numId w:val="29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Currently $400 budget</w:t>
      </w:r>
      <w:r w:rsidR="00EA7D73">
        <w:rPr>
          <w:rFonts w:ascii="Century Gothic" w:hAnsi="Century Gothic"/>
          <w:sz w:val="20"/>
          <w:szCs w:val="20"/>
        </w:rPr>
        <w:t>ed and will carry over</w:t>
      </w:r>
      <w:r w:rsidR="00BE10A9">
        <w:rPr>
          <w:rFonts w:ascii="Century Gothic" w:hAnsi="Century Gothic"/>
          <w:sz w:val="20"/>
          <w:szCs w:val="20"/>
        </w:rPr>
        <w:t xml:space="preserve"> to Juneteenth</w:t>
      </w:r>
    </w:p>
    <w:p w14:paraId="2E49F451" w14:textId="76CCA10A" w:rsidR="00BE10A9" w:rsidRPr="002022F2" w:rsidRDefault="00BE10A9" w:rsidP="008635B3">
      <w:pPr>
        <w:pStyle w:val="ListParagraph"/>
        <w:numPr>
          <w:ilvl w:val="0"/>
          <w:numId w:val="29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Motion to increase</w:t>
      </w:r>
      <w:r w:rsidR="001A42AC">
        <w:rPr>
          <w:rFonts w:ascii="Century Gothic" w:hAnsi="Century Gothic"/>
          <w:sz w:val="20"/>
          <w:szCs w:val="20"/>
        </w:rPr>
        <w:t xml:space="preserve"> Event Budget to $600 by </w:t>
      </w:r>
      <w:r w:rsidR="002022F2">
        <w:rPr>
          <w:rFonts w:ascii="Century Gothic" w:hAnsi="Century Gothic"/>
          <w:sz w:val="20"/>
          <w:szCs w:val="20"/>
        </w:rPr>
        <w:t>Carol.  2</w:t>
      </w:r>
      <w:r w:rsidR="002022F2" w:rsidRPr="002022F2">
        <w:rPr>
          <w:rFonts w:ascii="Century Gothic" w:hAnsi="Century Gothic"/>
          <w:sz w:val="20"/>
          <w:szCs w:val="20"/>
          <w:vertAlign w:val="superscript"/>
        </w:rPr>
        <w:t>nd</w:t>
      </w:r>
      <w:r w:rsidR="002022F2">
        <w:rPr>
          <w:rFonts w:ascii="Century Gothic" w:hAnsi="Century Gothic"/>
          <w:sz w:val="20"/>
          <w:szCs w:val="20"/>
        </w:rPr>
        <w:t xml:space="preserve"> by Terri.  Approved</w:t>
      </w:r>
    </w:p>
    <w:p w14:paraId="0CB8E79A" w14:textId="7220B9AB" w:rsidR="002022F2" w:rsidRPr="007A117B" w:rsidRDefault="00261563" w:rsidP="008635B3">
      <w:pPr>
        <w:pStyle w:val="ListParagraph"/>
        <w:numPr>
          <w:ilvl w:val="0"/>
          <w:numId w:val="29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Chairs (Dan, Terri Wanda) will decide what to get</w:t>
      </w:r>
    </w:p>
    <w:p w14:paraId="66E0C1C3" w14:textId="38BCF743" w:rsidR="005B7982" w:rsidRPr="00CD6B47" w:rsidRDefault="008F457A" w:rsidP="007A117B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7A117B">
        <w:rPr>
          <w:rFonts w:ascii="Century Gothic" w:hAnsi="Century Gothic"/>
          <w:sz w:val="20"/>
          <w:szCs w:val="20"/>
        </w:rPr>
        <w:t>Motion</w:t>
      </w:r>
      <w:r w:rsidR="00F654A1" w:rsidRPr="007A117B">
        <w:rPr>
          <w:rFonts w:ascii="Century Gothic" w:hAnsi="Century Gothic"/>
          <w:sz w:val="20"/>
          <w:szCs w:val="20"/>
        </w:rPr>
        <w:t xml:space="preserve"> to move into closed Executive Session by Carol.  2</w:t>
      </w:r>
      <w:r w:rsidR="00F654A1" w:rsidRPr="007A117B">
        <w:rPr>
          <w:rFonts w:ascii="Century Gothic" w:hAnsi="Century Gothic"/>
          <w:sz w:val="20"/>
          <w:szCs w:val="20"/>
          <w:vertAlign w:val="superscript"/>
        </w:rPr>
        <w:t>nd</w:t>
      </w:r>
      <w:r w:rsidR="00F654A1" w:rsidRPr="007A117B">
        <w:rPr>
          <w:rFonts w:ascii="Century Gothic" w:hAnsi="Century Gothic"/>
          <w:sz w:val="20"/>
          <w:szCs w:val="20"/>
        </w:rPr>
        <w:t xml:space="preserve"> </w:t>
      </w:r>
      <w:r w:rsidR="003C55EC" w:rsidRPr="007A117B">
        <w:rPr>
          <w:rFonts w:ascii="Century Gothic" w:hAnsi="Century Gothic"/>
          <w:sz w:val="20"/>
          <w:szCs w:val="20"/>
        </w:rPr>
        <w:t xml:space="preserve">by </w:t>
      </w:r>
      <w:r w:rsidR="00BA47E4" w:rsidRPr="007A117B">
        <w:rPr>
          <w:rFonts w:ascii="Century Gothic" w:hAnsi="Century Gothic"/>
          <w:sz w:val="20"/>
          <w:szCs w:val="20"/>
        </w:rPr>
        <w:t>Al</w:t>
      </w:r>
      <w:r w:rsidR="003C55EC" w:rsidRPr="007A117B">
        <w:rPr>
          <w:rFonts w:ascii="Century Gothic" w:hAnsi="Century Gothic"/>
          <w:sz w:val="20"/>
          <w:szCs w:val="20"/>
        </w:rPr>
        <w:t xml:space="preserve">.  Approved.  </w:t>
      </w:r>
    </w:p>
    <w:p w14:paraId="228D1B61" w14:textId="7E87A088" w:rsidR="001B6AA4" w:rsidRPr="00257ABD" w:rsidRDefault="001B6AA4" w:rsidP="00CD6B47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CD6B47">
        <w:rPr>
          <w:rFonts w:ascii="Century Gothic" w:hAnsi="Century Gothic"/>
          <w:sz w:val="20"/>
          <w:szCs w:val="20"/>
        </w:rPr>
        <w:t xml:space="preserve">Motion to leave </w:t>
      </w:r>
      <w:r w:rsidR="00BA47E4" w:rsidRPr="00CD6B47">
        <w:rPr>
          <w:rFonts w:ascii="Century Gothic" w:hAnsi="Century Gothic"/>
          <w:sz w:val="20"/>
          <w:szCs w:val="20"/>
        </w:rPr>
        <w:t xml:space="preserve">closed </w:t>
      </w:r>
      <w:r w:rsidRPr="00CD6B47">
        <w:rPr>
          <w:rFonts w:ascii="Century Gothic" w:hAnsi="Century Gothic"/>
          <w:sz w:val="20"/>
          <w:szCs w:val="20"/>
        </w:rPr>
        <w:t>Executive Session by</w:t>
      </w:r>
      <w:r w:rsidR="001E5F82">
        <w:rPr>
          <w:rFonts w:ascii="Century Gothic" w:hAnsi="Century Gothic"/>
          <w:sz w:val="20"/>
          <w:szCs w:val="20"/>
        </w:rPr>
        <w:t xml:space="preserve"> Barb</w:t>
      </w:r>
      <w:r w:rsidR="006D6C12" w:rsidRPr="00CD6B47">
        <w:rPr>
          <w:rFonts w:ascii="Century Gothic" w:hAnsi="Century Gothic"/>
          <w:sz w:val="20"/>
          <w:szCs w:val="20"/>
        </w:rPr>
        <w:t xml:space="preserve">.  </w:t>
      </w:r>
      <w:r w:rsidR="00181585" w:rsidRPr="00CD6B47">
        <w:rPr>
          <w:rFonts w:ascii="Century Gothic" w:hAnsi="Century Gothic"/>
          <w:sz w:val="20"/>
          <w:szCs w:val="20"/>
        </w:rPr>
        <w:t>2</w:t>
      </w:r>
      <w:r w:rsidR="00181585" w:rsidRPr="00CD6B47">
        <w:rPr>
          <w:rFonts w:ascii="Century Gothic" w:hAnsi="Century Gothic"/>
          <w:sz w:val="20"/>
          <w:szCs w:val="20"/>
          <w:vertAlign w:val="superscript"/>
        </w:rPr>
        <w:t>nd</w:t>
      </w:r>
      <w:r w:rsidR="00181585" w:rsidRPr="00CD6B47">
        <w:rPr>
          <w:rFonts w:ascii="Century Gothic" w:hAnsi="Century Gothic"/>
          <w:sz w:val="20"/>
          <w:szCs w:val="20"/>
        </w:rPr>
        <w:t xml:space="preserve"> by Terri.  Approved</w:t>
      </w:r>
    </w:p>
    <w:p w14:paraId="45F63C05" w14:textId="3D180601" w:rsidR="00257ABD" w:rsidRPr="0093144B" w:rsidRDefault="00257ABD" w:rsidP="00CD6B47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Town Hall Meeting </w:t>
      </w:r>
      <w:r w:rsidR="0093144B">
        <w:rPr>
          <w:rFonts w:ascii="Century Gothic" w:hAnsi="Century Gothic"/>
          <w:sz w:val="20"/>
          <w:szCs w:val="20"/>
        </w:rPr>
        <w:t>–</w:t>
      </w:r>
      <w:r>
        <w:rPr>
          <w:rFonts w:ascii="Century Gothic" w:hAnsi="Century Gothic"/>
          <w:sz w:val="20"/>
          <w:szCs w:val="20"/>
        </w:rPr>
        <w:t xml:space="preserve"> </w:t>
      </w:r>
      <w:r w:rsidR="0093144B">
        <w:rPr>
          <w:rFonts w:ascii="Century Gothic" w:hAnsi="Century Gothic"/>
          <w:sz w:val="20"/>
          <w:szCs w:val="20"/>
        </w:rPr>
        <w:t>Aug 24</w:t>
      </w:r>
    </w:p>
    <w:p w14:paraId="0A3DDC65" w14:textId="00928B66" w:rsidR="0093144B" w:rsidRPr="00CD6B47" w:rsidRDefault="0093144B" w:rsidP="00CD6B47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John Denver Sunday – tentatively Dec 7 (same weekend as Atonement Tea)</w:t>
      </w:r>
    </w:p>
    <w:p w14:paraId="6023C559" w14:textId="77777777" w:rsidR="00285815" w:rsidRPr="00132218" w:rsidRDefault="00285815" w:rsidP="00285815">
      <w:pPr>
        <w:pStyle w:val="ListParagraph"/>
        <w:spacing w:after="0" w:line="240" w:lineRule="auto"/>
        <w:ind w:left="1080"/>
        <w:rPr>
          <w:rFonts w:ascii="Century Gothic" w:hAnsi="Century Gothic"/>
          <w:b/>
          <w:bCs/>
          <w:sz w:val="20"/>
          <w:szCs w:val="20"/>
        </w:rPr>
      </w:pPr>
    </w:p>
    <w:p w14:paraId="1AC9C70C" w14:textId="51A3A512" w:rsidR="00285815" w:rsidRPr="001278A8" w:rsidRDefault="00285815" w:rsidP="00285815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Closing Prayer:  </w:t>
      </w:r>
      <w:r w:rsidR="004267FF">
        <w:rPr>
          <w:rFonts w:ascii="Century Gothic" w:hAnsi="Century Gothic"/>
          <w:sz w:val="20"/>
          <w:szCs w:val="20"/>
        </w:rPr>
        <w:t>??</w:t>
      </w:r>
    </w:p>
    <w:p w14:paraId="49E5DC98" w14:textId="77777777" w:rsidR="00285815" w:rsidRDefault="00285815" w:rsidP="00285815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124C86C4" w14:textId="6F5573A7" w:rsidR="00285815" w:rsidRDefault="00285815" w:rsidP="00285815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Motion to Adjourn: </w:t>
      </w:r>
      <w:r w:rsidR="00FF313E">
        <w:rPr>
          <w:rFonts w:ascii="Century Gothic" w:hAnsi="Century Gothic"/>
          <w:sz w:val="20"/>
          <w:szCs w:val="20"/>
        </w:rPr>
        <w:t>Barb</w:t>
      </w:r>
      <w:r>
        <w:rPr>
          <w:rFonts w:ascii="Century Gothic" w:hAnsi="Century Gothic"/>
          <w:sz w:val="20"/>
          <w:szCs w:val="20"/>
        </w:rPr>
        <w:t>.  2</w:t>
      </w:r>
      <w:r w:rsidRPr="008676DB">
        <w:rPr>
          <w:rFonts w:ascii="Century Gothic" w:hAnsi="Century Gothic"/>
          <w:sz w:val="20"/>
          <w:szCs w:val="20"/>
          <w:vertAlign w:val="superscript"/>
        </w:rPr>
        <w:t>nd</w:t>
      </w:r>
      <w:r w:rsidR="00FF313E">
        <w:rPr>
          <w:rFonts w:ascii="Century Gothic" w:hAnsi="Century Gothic"/>
          <w:sz w:val="20"/>
          <w:szCs w:val="20"/>
        </w:rPr>
        <w:t xml:space="preserve"> by </w:t>
      </w:r>
      <w:r w:rsidR="00010193">
        <w:rPr>
          <w:rFonts w:ascii="Century Gothic" w:hAnsi="Century Gothic"/>
          <w:sz w:val="20"/>
          <w:szCs w:val="20"/>
        </w:rPr>
        <w:t>Sue</w:t>
      </w:r>
      <w:r>
        <w:rPr>
          <w:rFonts w:ascii="Century Gothic" w:hAnsi="Century Gothic"/>
          <w:sz w:val="20"/>
          <w:szCs w:val="20"/>
        </w:rPr>
        <w:t>. Approved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1CDAD4FD" w14:textId="77777777" w:rsidR="00285815" w:rsidRPr="00F927F0" w:rsidRDefault="00285815" w:rsidP="00285815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1229A1D7" w14:textId="4D190B51" w:rsidR="00285815" w:rsidRPr="001278A8" w:rsidRDefault="00285815" w:rsidP="00285815">
      <w:pPr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lastRenderedPageBreak/>
        <w:t xml:space="preserve">Meeting adjourned at </w:t>
      </w:r>
      <w:r>
        <w:rPr>
          <w:rFonts w:ascii="Century Gothic" w:hAnsi="Century Gothic"/>
          <w:b/>
          <w:bCs/>
          <w:sz w:val="20"/>
          <w:szCs w:val="20"/>
        </w:rPr>
        <w:t>7:</w:t>
      </w:r>
      <w:r w:rsidR="00571D2E">
        <w:rPr>
          <w:rFonts w:ascii="Century Gothic" w:hAnsi="Century Gothic"/>
          <w:b/>
          <w:bCs/>
          <w:sz w:val="20"/>
          <w:szCs w:val="20"/>
        </w:rPr>
        <w:t>1</w:t>
      </w:r>
      <w:r>
        <w:rPr>
          <w:rFonts w:ascii="Century Gothic" w:hAnsi="Century Gothic"/>
          <w:b/>
          <w:bCs/>
          <w:sz w:val="20"/>
          <w:szCs w:val="20"/>
        </w:rPr>
        <w:t>0</w:t>
      </w:r>
      <w:r w:rsidRPr="003F4AF8">
        <w:rPr>
          <w:rFonts w:ascii="Century Gothic" w:hAnsi="Century Gothic"/>
          <w:b/>
          <w:bCs/>
          <w:sz w:val="20"/>
          <w:szCs w:val="20"/>
        </w:rPr>
        <w:t xml:space="preserve"> pm</w:t>
      </w:r>
    </w:p>
    <w:p w14:paraId="623263DC" w14:textId="77777777" w:rsidR="00285815" w:rsidRPr="003F4AF8" w:rsidRDefault="00285815" w:rsidP="00285815">
      <w:pPr>
        <w:rPr>
          <w:rFonts w:ascii="Century Gothic" w:hAnsi="Century Gothic"/>
          <w:b/>
          <w:bCs/>
          <w:sz w:val="20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75"/>
        <w:gridCol w:w="2519"/>
        <w:gridCol w:w="2698"/>
        <w:gridCol w:w="2523"/>
      </w:tblGrid>
      <w:tr w:rsidR="00285815" w:rsidRPr="003F4AF8" w14:paraId="13D0DC82" w14:textId="77777777" w:rsidTr="00682EF8">
        <w:tc>
          <w:tcPr>
            <w:tcW w:w="2875" w:type="dxa"/>
          </w:tcPr>
          <w:p w14:paraId="73759BBF" w14:textId="152A4244" w:rsidR="00285815" w:rsidRPr="003F4AF8" w:rsidRDefault="00285815" w:rsidP="0018707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19" w:type="dxa"/>
          </w:tcPr>
          <w:p w14:paraId="471AA32C" w14:textId="2379A54D" w:rsidR="00285815" w:rsidRPr="00053368" w:rsidRDefault="00285815" w:rsidP="0018707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8" w:type="dxa"/>
          </w:tcPr>
          <w:p w14:paraId="6D4C85F5" w14:textId="7A161FB0" w:rsidR="00285815" w:rsidRPr="003F4AF8" w:rsidRDefault="00285815" w:rsidP="0018707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3" w:type="dxa"/>
          </w:tcPr>
          <w:p w14:paraId="64FE88BE" w14:textId="4B1A5384" w:rsidR="00285815" w:rsidRPr="003F4AF8" w:rsidRDefault="00285815" w:rsidP="0018707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tbl>
      <w:tblPr>
        <w:tblW w:w="10580" w:type="dxa"/>
        <w:tblLook w:val="04A0" w:firstRow="1" w:lastRow="0" w:firstColumn="1" w:lastColumn="0" w:noHBand="0" w:noVBand="1"/>
      </w:tblPr>
      <w:tblGrid>
        <w:gridCol w:w="3780"/>
        <w:gridCol w:w="2380"/>
        <w:gridCol w:w="2080"/>
        <w:gridCol w:w="2340"/>
      </w:tblGrid>
      <w:tr w:rsidR="00691A54" w:rsidRPr="00691A54" w14:paraId="19120862" w14:textId="77777777" w:rsidTr="00691A54">
        <w:trPr>
          <w:trHeight w:val="49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C5869" w14:textId="795F4B56" w:rsidR="00691A54" w:rsidRPr="00691A54" w:rsidRDefault="00A273C8" w:rsidP="00691A5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  <w:t>A</w:t>
            </w:r>
            <w:r w:rsidR="00691A54" w:rsidRPr="00691A54"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  <w:t>ction Items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884B2" w14:textId="77777777" w:rsidR="00691A54" w:rsidRPr="00691A54" w:rsidRDefault="00691A54" w:rsidP="00691A5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</w:pPr>
            <w:r w:rsidRPr="00691A54"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  <w:t>Owner(s)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75E41" w14:textId="77777777" w:rsidR="00691A54" w:rsidRPr="00691A54" w:rsidRDefault="00691A54" w:rsidP="00691A5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</w:pPr>
            <w:r w:rsidRPr="00691A54"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  <w:t>Deadline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7C94A" w14:textId="77777777" w:rsidR="00691A54" w:rsidRPr="00691A54" w:rsidRDefault="00691A54" w:rsidP="00691A5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</w:pPr>
            <w:r w:rsidRPr="00691A54"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  <w:t>Status</w:t>
            </w:r>
          </w:p>
        </w:tc>
      </w:tr>
      <w:tr w:rsidR="00691A54" w:rsidRPr="00691A54" w14:paraId="2BA840DA" w14:textId="77777777" w:rsidTr="00691A54">
        <w:trPr>
          <w:trHeight w:val="49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84BAD" w14:textId="095C6963" w:rsidR="00691A54" w:rsidRPr="00691A54" w:rsidRDefault="00691A54" w:rsidP="00691A5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691A54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AC0D80">
              <w:rPr>
                <w:rFonts w:ascii="Aptos Narrow" w:eastAsia="Times New Roman" w:hAnsi="Aptos Narrow" w:cs="Times New Roman"/>
                <w:color w:val="000000"/>
              </w:rPr>
              <w:t>Insertion of Board update in weekly newsletter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C0EE6" w14:textId="1A77ABDF" w:rsidR="00691A54" w:rsidRPr="00691A54" w:rsidRDefault="00130DF4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Dan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492B4" w14:textId="2E71517C" w:rsidR="00691A54" w:rsidRPr="00691A54" w:rsidRDefault="00130DF4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Ongoing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CD4B0" w14:textId="4C275DDF" w:rsidR="00691A54" w:rsidRPr="00691A54" w:rsidRDefault="00130DF4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In Progress</w:t>
            </w:r>
          </w:p>
        </w:tc>
      </w:tr>
      <w:tr w:rsidR="00691A54" w:rsidRPr="00691A54" w14:paraId="4EADB50D" w14:textId="77777777" w:rsidTr="00691A54">
        <w:trPr>
          <w:trHeight w:val="49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CA7A9" w14:textId="25ABE87E" w:rsidR="00691A54" w:rsidRPr="00691A54" w:rsidRDefault="00691A54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691A54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130DF4">
              <w:rPr>
                <w:rFonts w:ascii="Aptos Narrow" w:eastAsia="Times New Roman" w:hAnsi="Aptos Narrow" w:cs="Times New Roman"/>
                <w:color w:val="000000"/>
              </w:rPr>
              <w:t>Sartell Churches Craft &amp; Bake Sale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8EEA2" w14:textId="71ED64D8" w:rsidR="00691A54" w:rsidRPr="00691A54" w:rsidRDefault="00130DF4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Terri &amp; Barb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7C0F3" w14:textId="2C15F1EE" w:rsidR="00691A54" w:rsidRPr="00691A54" w:rsidRDefault="00130DF4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Oct 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20D1C" w14:textId="4144FBB3" w:rsidR="00691A54" w:rsidRPr="00691A54" w:rsidRDefault="00130DF4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In Progress</w:t>
            </w:r>
          </w:p>
        </w:tc>
      </w:tr>
      <w:tr w:rsidR="00691A54" w:rsidRPr="00691A54" w14:paraId="3EDDE1B6" w14:textId="77777777" w:rsidTr="00691A54">
        <w:trPr>
          <w:trHeight w:val="49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7914E" w14:textId="1C39A6CB" w:rsidR="00691A54" w:rsidRPr="00691A54" w:rsidRDefault="00691A54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691A54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130DF4">
              <w:rPr>
                <w:rFonts w:ascii="Aptos Narrow" w:eastAsia="Times New Roman" w:hAnsi="Aptos Narrow" w:cs="Times New Roman"/>
                <w:color w:val="000000"/>
              </w:rPr>
              <w:t>Bi</w:t>
            </w:r>
            <w:r w:rsidR="00A73240">
              <w:rPr>
                <w:rFonts w:ascii="Aptos Narrow" w:eastAsia="Times New Roman" w:hAnsi="Aptos Narrow" w:cs="Times New Roman"/>
                <w:color w:val="000000"/>
              </w:rPr>
              <w:t>-Annual Review of Sunday Service Speakers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E5885" w14:textId="33239EAC" w:rsidR="00691A54" w:rsidRPr="00691A54" w:rsidRDefault="00A73240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Board Members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6B178" w14:textId="072E303F" w:rsidR="00691A54" w:rsidRPr="00691A54" w:rsidRDefault="00691A54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691A54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682EF8">
              <w:rPr>
                <w:rFonts w:ascii="Aptos Narrow" w:eastAsia="Times New Roman" w:hAnsi="Aptos Narrow" w:cs="Times New Roman"/>
                <w:color w:val="000000"/>
              </w:rPr>
              <w:t>Bi-Annually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3298D" w14:textId="62E7DA6F" w:rsidR="00691A54" w:rsidRPr="00691A54" w:rsidRDefault="00682EF8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In Progress</w:t>
            </w:r>
          </w:p>
        </w:tc>
      </w:tr>
      <w:tr w:rsidR="00691A54" w:rsidRPr="00691A54" w14:paraId="14FFA381" w14:textId="77777777" w:rsidTr="00691A54">
        <w:trPr>
          <w:trHeight w:val="49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8D4A3" w14:textId="4FFFADE6" w:rsidR="00691A54" w:rsidRPr="00691A54" w:rsidRDefault="00691A54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691A54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682EF8">
              <w:rPr>
                <w:rFonts w:ascii="Aptos Narrow" w:eastAsia="Times New Roman" w:hAnsi="Aptos Narrow" w:cs="Times New Roman"/>
                <w:color w:val="000000"/>
              </w:rPr>
              <w:t>DEI Info on Kiosk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26307" w14:textId="1D40AF0B" w:rsidR="00691A54" w:rsidRPr="00691A54" w:rsidRDefault="00682EF8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Angie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E0060" w14:textId="5892D43A" w:rsidR="00691A54" w:rsidRPr="00691A54" w:rsidRDefault="00682EF8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Ongoing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12E07" w14:textId="002401C4" w:rsidR="00691A54" w:rsidRPr="00691A54" w:rsidRDefault="00682EF8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In Progress</w:t>
            </w:r>
          </w:p>
        </w:tc>
      </w:tr>
      <w:tr w:rsidR="00691A54" w:rsidRPr="00691A54" w14:paraId="0F6687D9" w14:textId="77777777" w:rsidTr="00691A54">
        <w:trPr>
          <w:trHeight w:val="49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040FD" w14:textId="18DD4FE2" w:rsidR="00691A54" w:rsidRPr="00691A54" w:rsidRDefault="00691A54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691A54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EE7C1D">
              <w:rPr>
                <w:rFonts w:ascii="Aptos Narrow" w:eastAsia="Times New Roman" w:hAnsi="Aptos Narrow" w:cs="Times New Roman"/>
                <w:color w:val="000000"/>
              </w:rPr>
              <w:t>Town Hall Meeting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9FB70" w14:textId="229926BC" w:rsidR="00691A54" w:rsidRPr="00691A54" w:rsidRDefault="008A41B5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Board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F9CC7" w14:textId="37604713" w:rsidR="00691A54" w:rsidRPr="00691A54" w:rsidRDefault="008A41B5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August 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E54C2" w14:textId="74A95439" w:rsidR="00691A54" w:rsidRPr="00691A54" w:rsidRDefault="008A41B5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In Progress</w:t>
            </w:r>
          </w:p>
        </w:tc>
      </w:tr>
      <w:tr w:rsidR="00691A54" w:rsidRPr="00691A54" w14:paraId="15CA53FD" w14:textId="77777777" w:rsidTr="00691A54">
        <w:trPr>
          <w:trHeight w:val="49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63C90" w14:textId="77777777" w:rsidR="00691A54" w:rsidRPr="00691A54" w:rsidRDefault="00691A54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691A54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E4B03" w14:textId="77777777" w:rsidR="00691A54" w:rsidRPr="00691A54" w:rsidRDefault="00691A54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691A54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07EBF" w14:textId="77777777" w:rsidR="00691A54" w:rsidRPr="00691A54" w:rsidRDefault="00691A54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691A54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B11E5" w14:textId="77777777" w:rsidR="00691A54" w:rsidRPr="00691A54" w:rsidRDefault="00691A54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691A54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691A54" w:rsidRPr="00691A54" w14:paraId="3A333777" w14:textId="77777777" w:rsidTr="00691A54">
        <w:trPr>
          <w:trHeight w:val="49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4C391" w14:textId="77777777" w:rsidR="00691A54" w:rsidRPr="00691A54" w:rsidRDefault="00691A54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691A54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F3D0F" w14:textId="77777777" w:rsidR="00691A54" w:rsidRPr="00691A54" w:rsidRDefault="00691A54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691A54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648CF" w14:textId="77777777" w:rsidR="00691A54" w:rsidRPr="00691A54" w:rsidRDefault="00691A54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691A54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3F74E" w14:textId="77777777" w:rsidR="00691A54" w:rsidRPr="00691A54" w:rsidRDefault="00691A54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691A54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691A54" w:rsidRPr="00691A54" w14:paraId="161C37CA" w14:textId="77777777" w:rsidTr="00691A54">
        <w:trPr>
          <w:trHeight w:val="49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398AF" w14:textId="77777777" w:rsidR="00691A54" w:rsidRPr="00691A54" w:rsidRDefault="00691A54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691A54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56438" w14:textId="77777777" w:rsidR="00691A54" w:rsidRPr="00691A54" w:rsidRDefault="00691A54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691A54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2685F" w14:textId="77777777" w:rsidR="00691A54" w:rsidRPr="00691A54" w:rsidRDefault="00691A54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691A54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AEEE8" w14:textId="77777777" w:rsidR="00691A54" w:rsidRPr="00691A54" w:rsidRDefault="00691A54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691A54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691A54" w:rsidRPr="00691A54" w14:paraId="24F8988A" w14:textId="77777777" w:rsidTr="00691A54">
        <w:trPr>
          <w:trHeight w:val="49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4FD73" w14:textId="77777777" w:rsidR="00691A54" w:rsidRPr="00691A54" w:rsidRDefault="00691A54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691A54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C000B" w14:textId="77777777" w:rsidR="00691A54" w:rsidRPr="00691A54" w:rsidRDefault="00691A54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691A54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A629D" w14:textId="77777777" w:rsidR="00691A54" w:rsidRPr="00691A54" w:rsidRDefault="00691A54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691A54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5F8DA" w14:textId="77777777" w:rsidR="00691A54" w:rsidRPr="00691A54" w:rsidRDefault="00691A54" w:rsidP="00691A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691A54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</w:tbl>
    <w:p w14:paraId="3829C16D" w14:textId="5579F9B4" w:rsidR="00285815" w:rsidRPr="00E715F1" w:rsidRDefault="00285815" w:rsidP="00285815">
      <w:pPr>
        <w:pStyle w:val="ListNumber"/>
        <w:numPr>
          <w:ilvl w:val="0"/>
          <w:numId w:val="0"/>
        </w:numPr>
        <w:spacing w:after="0" w:line="240" w:lineRule="auto"/>
        <w:rPr>
          <w:sz w:val="20"/>
        </w:rPr>
      </w:pPr>
      <w:r w:rsidRPr="00E715F1">
        <w:rPr>
          <w:rFonts w:ascii="Century Gothic" w:hAnsi="Century Gothic"/>
          <w:sz w:val="20"/>
        </w:rPr>
        <w:tab/>
      </w:r>
      <w:r w:rsidRPr="00E715F1">
        <w:rPr>
          <w:rFonts w:ascii="Century Gothic" w:hAnsi="Century Gothic"/>
          <w:sz w:val="20"/>
        </w:rPr>
        <w:tab/>
      </w:r>
    </w:p>
    <w:p w14:paraId="3B8A650E" w14:textId="77777777" w:rsidR="00285815" w:rsidRPr="00EF6BEE" w:rsidRDefault="00285815" w:rsidP="00285815">
      <w:pPr>
        <w:pStyle w:val="ListNumber"/>
        <w:numPr>
          <w:ilvl w:val="0"/>
          <w:numId w:val="0"/>
        </w:numPr>
        <w:spacing w:after="0" w:line="240" w:lineRule="auto"/>
        <w:rPr>
          <w:sz w:val="20"/>
          <w:u w:val="single"/>
        </w:rPr>
      </w:pPr>
    </w:p>
    <w:p w14:paraId="47539D2E" w14:textId="70522FEE" w:rsidR="00285815" w:rsidRPr="003F4AF8" w:rsidRDefault="00285815" w:rsidP="00285815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b/>
          <w:bCs/>
          <w:sz w:val="20"/>
        </w:rPr>
      </w:pPr>
      <w:r w:rsidRPr="003F4AF8">
        <w:rPr>
          <w:rFonts w:ascii="Century Gothic" w:hAnsi="Century Gothic"/>
          <w:b/>
          <w:bCs/>
          <w:sz w:val="20"/>
        </w:rPr>
        <w:t xml:space="preserve">Next Board meeting </w:t>
      </w:r>
      <w:r w:rsidR="003B14CC">
        <w:rPr>
          <w:rFonts w:ascii="Century Gothic" w:hAnsi="Century Gothic"/>
          <w:b/>
          <w:bCs/>
          <w:sz w:val="20"/>
        </w:rPr>
        <w:t xml:space="preserve">August </w:t>
      </w:r>
      <w:r w:rsidR="00C93C9C">
        <w:rPr>
          <w:rFonts w:ascii="Century Gothic" w:hAnsi="Century Gothic"/>
          <w:b/>
          <w:bCs/>
          <w:sz w:val="20"/>
        </w:rPr>
        <w:t>21</w:t>
      </w:r>
      <w:r w:rsidRPr="003F4AF8">
        <w:rPr>
          <w:rFonts w:ascii="Century Gothic" w:hAnsi="Century Gothic"/>
          <w:b/>
          <w:bCs/>
          <w:sz w:val="20"/>
        </w:rPr>
        <w:t>, 202</w:t>
      </w:r>
      <w:r>
        <w:rPr>
          <w:rFonts w:ascii="Century Gothic" w:hAnsi="Century Gothic"/>
          <w:b/>
          <w:bCs/>
          <w:sz w:val="20"/>
        </w:rPr>
        <w:t>5</w:t>
      </w:r>
    </w:p>
    <w:p w14:paraId="6DC1D868" w14:textId="77777777" w:rsidR="00285815" w:rsidRPr="003F4AF8" w:rsidRDefault="00285815" w:rsidP="00285815">
      <w:pPr>
        <w:pStyle w:val="ListNumber"/>
        <w:numPr>
          <w:ilvl w:val="0"/>
          <w:numId w:val="0"/>
        </w:numPr>
        <w:spacing w:after="0" w:line="240" w:lineRule="auto"/>
        <w:ind w:left="720"/>
        <w:rPr>
          <w:rFonts w:ascii="Century Gothic" w:hAnsi="Century Gothic"/>
          <w:sz w:val="20"/>
        </w:rPr>
      </w:pPr>
    </w:p>
    <w:p w14:paraId="409800CC" w14:textId="77777777" w:rsidR="00285815" w:rsidRPr="003F4AF8" w:rsidRDefault="00285815" w:rsidP="00285815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sz w:val="20"/>
        </w:rPr>
      </w:pPr>
      <w:r w:rsidRPr="003F4AF8">
        <w:rPr>
          <w:rFonts w:ascii="Century Gothic" w:hAnsi="Century Gothic"/>
          <w:sz w:val="20"/>
        </w:rPr>
        <w:t>Respectfully submitted,</w:t>
      </w:r>
    </w:p>
    <w:p w14:paraId="2263650F" w14:textId="77777777" w:rsidR="00285815" w:rsidRDefault="00285815" w:rsidP="00285815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Barbara Hamilton, Secretary</w:t>
      </w:r>
    </w:p>
    <w:p w14:paraId="5A28A6D9" w14:textId="0E98DB9B" w:rsidR="00285815" w:rsidRPr="003F4AF8" w:rsidRDefault="007B1F6B" w:rsidP="00285815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7/26</w:t>
      </w:r>
      <w:r w:rsidR="00285815">
        <w:rPr>
          <w:rFonts w:ascii="Century Gothic" w:hAnsi="Century Gothic"/>
          <w:sz w:val="20"/>
        </w:rPr>
        <w:t>/25</w:t>
      </w:r>
    </w:p>
    <w:p w14:paraId="6495A7B9" w14:textId="77777777" w:rsidR="00285815" w:rsidRDefault="00285815" w:rsidP="00285815"/>
    <w:p w14:paraId="09889AC4" w14:textId="77777777" w:rsidR="00C8313B" w:rsidRDefault="00C8313B"/>
    <w:sectPr w:rsidR="00C8313B" w:rsidSect="00285815">
      <w:head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B02D4" w14:textId="77777777" w:rsidR="00ED6D5C" w:rsidRDefault="00ED6D5C">
      <w:pPr>
        <w:spacing w:after="0" w:line="240" w:lineRule="auto"/>
      </w:pPr>
      <w:r>
        <w:separator/>
      </w:r>
    </w:p>
  </w:endnote>
  <w:endnote w:type="continuationSeparator" w:id="0">
    <w:p w14:paraId="3906C9E7" w14:textId="77777777" w:rsidR="00ED6D5C" w:rsidRDefault="00ED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4617B" w14:textId="77777777" w:rsidR="00ED6D5C" w:rsidRDefault="00ED6D5C">
      <w:pPr>
        <w:spacing w:after="0" w:line="240" w:lineRule="auto"/>
      </w:pPr>
      <w:r>
        <w:separator/>
      </w:r>
    </w:p>
  </w:footnote>
  <w:footnote w:type="continuationSeparator" w:id="0">
    <w:p w14:paraId="193562CF" w14:textId="77777777" w:rsidR="00ED6D5C" w:rsidRDefault="00ED6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05CB1" w14:textId="77777777" w:rsidR="001976C4" w:rsidRDefault="001976C4" w:rsidP="000C5682">
    <w:pPr>
      <w:pStyle w:val="Header"/>
    </w:pPr>
    <w:r>
      <w:rPr>
        <w:noProof/>
      </w:rPr>
      <w:t xml:space="preserve">  </w:t>
    </w:r>
    <w:r>
      <w:tab/>
    </w:r>
    <w:r>
      <w:rPr>
        <w:noProof/>
      </w:rPr>
      <w:t xml:space="preserve">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74D94" w14:textId="77777777" w:rsidR="001976C4" w:rsidRDefault="001976C4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545E06A" wp14:editId="24BF1ADA">
          <wp:simplePos x="0" y="0"/>
          <wp:positionH relativeFrom="column">
            <wp:posOffset>1771650</wp:posOffset>
          </wp:positionH>
          <wp:positionV relativeFrom="paragraph">
            <wp:posOffset>514350</wp:posOffset>
          </wp:positionV>
          <wp:extent cx="2381250" cy="628015"/>
          <wp:effectExtent l="0" t="0" r="0" b="635"/>
          <wp:wrapSquare wrapText="bothSides"/>
          <wp:docPr id="3" name="Picture 3" descr="D:\Users\User\Downloads\Outlook-qu0ivizm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User\Downloads\Outlook-qu0ivizm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275D697" wp14:editId="0DB63DF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670050" cy="1390650"/>
          <wp:effectExtent l="0" t="0" r="6350" b="0"/>
          <wp:wrapSquare wrapText="bothSides"/>
          <wp:docPr id="989249820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249820" name="Picture 1" descr="A blue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E0CF0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6B1158"/>
    <w:multiLevelType w:val="hybridMultilevel"/>
    <w:tmpl w:val="FD74D52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E1227"/>
    <w:multiLevelType w:val="hybridMultilevel"/>
    <w:tmpl w:val="2DFA470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819C7"/>
    <w:multiLevelType w:val="hybridMultilevel"/>
    <w:tmpl w:val="310026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E40496"/>
    <w:multiLevelType w:val="hybridMultilevel"/>
    <w:tmpl w:val="57D4C66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B97622"/>
    <w:multiLevelType w:val="hybridMultilevel"/>
    <w:tmpl w:val="79FEA67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160215"/>
    <w:multiLevelType w:val="hybridMultilevel"/>
    <w:tmpl w:val="A08A4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8439C"/>
    <w:multiLevelType w:val="hybridMultilevel"/>
    <w:tmpl w:val="3F02B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41E5D"/>
    <w:multiLevelType w:val="hybridMultilevel"/>
    <w:tmpl w:val="21DC5F1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336A65"/>
    <w:multiLevelType w:val="hybridMultilevel"/>
    <w:tmpl w:val="1B7A7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B35C8"/>
    <w:multiLevelType w:val="hybridMultilevel"/>
    <w:tmpl w:val="F70414A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7D3F6C"/>
    <w:multiLevelType w:val="hybridMultilevel"/>
    <w:tmpl w:val="BF2C81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797986"/>
    <w:multiLevelType w:val="hybridMultilevel"/>
    <w:tmpl w:val="AD46EF4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46450D"/>
    <w:multiLevelType w:val="hybridMultilevel"/>
    <w:tmpl w:val="87926B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F87734"/>
    <w:multiLevelType w:val="hybridMultilevel"/>
    <w:tmpl w:val="8DFA56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00F93"/>
    <w:multiLevelType w:val="hybridMultilevel"/>
    <w:tmpl w:val="7C6A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726CC"/>
    <w:multiLevelType w:val="hybridMultilevel"/>
    <w:tmpl w:val="45D454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C43705"/>
    <w:multiLevelType w:val="hybridMultilevel"/>
    <w:tmpl w:val="D57807B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A71FD7"/>
    <w:multiLevelType w:val="hybridMultilevel"/>
    <w:tmpl w:val="600E550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0067C7"/>
    <w:multiLevelType w:val="hybridMultilevel"/>
    <w:tmpl w:val="2F3430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36372B"/>
    <w:multiLevelType w:val="hybridMultilevel"/>
    <w:tmpl w:val="6666C2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0A5C76"/>
    <w:multiLevelType w:val="hybridMultilevel"/>
    <w:tmpl w:val="C53AEDD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8307AA"/>
    <w:multiLevelType w:val="hybridMultilevel"/>
    <w:tmpl w:val="8A984C6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955829"/>
    <w:multiLevelType w:val="hybridMultilevel"/>
    <w:tmpl w:val="D5CA25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A758E3"/>
    <w:multiLevelType w:val="hybridMultilevel"/>
    <w:tmpl w:val="A7D4E91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F4553A"/>
    <w:multiLevelType w:val="hybridMultilevel"/>
    <w:tmpl w:val="AA04C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F3F7E"/>
    <w:multiLevelType w:val="hybridMultilevel"/>
    <w:tmpl w:val="EC9E060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A4343C"/>
    <w:multiLevelType w:val="hybridMultilevel"/>
    <w:tmpl w:val="78DAA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75129"/>
    <w:multiLevelType w:val="hybridMultilevel"/>
    <w:tmpl w:val="F4E6A0A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219752">
    <w:abstractNumId w:val="0"/>
    <w:lvlOverride w:ilvl="0">
      <w:startOverride w:val="1"/>
    </w:lvlOverride>
  </w:num>
  <w:num w:numId="2" w16cid:durableId="432287460">
    <w:abstractNumId w:val="9"/>
  </w:num>
  <w:num w:numId="3" w16cid:durableId="1224483104">
    <w:abstractNumId w:val="27"/>
  </w:num>
  <w:num w:numId="4" w16cid:durableId="257953552">
    <w:abstractNumId w:val="1"/>
  </w:num>
  <w:num w:numId="5" w16cid:durableId="386733219">
    <w:abstractNumId w:val="25"/>
  </w:num>
  <w:num w:numId="6" w16cid:durableId="674497930">
    <w:abstractNumId w:val="7"/>
  </w:num>
  <w:num w:numId="7" w16cid:durableId="1086879712">
    <w:abstractNumId w:val="4"/>
  </w:num>
  <w:num w:numId="8" w16cid:durableId="1151217998">
    <w:abstractNumId w:val="12"/>
  </w:num>
  <w:num w:numId="9" w16cid:durableId="1251937450">
    <w:abstractNumId w:val="3"/>
  </w:num>
  <w:num w:numId="10" w16cid:durableId="210964078">
    <w:abstractNumId w:val="16"/>
  </w:num>
  <w:num w:numId="11" w16cid:durableId="1733844695">
    <w:abstractNumId w:val="6"/>
  </w:num>
  <w:num w:numId="12" w16cid:durableId="1339651649">
    <w:abstractNumId w:val="24"/>
  </w:num>
  <w:num w:numId="13" w16cid:durableId="1384792584">
    <w:abstractNumId w:val="22"/>
  </w:num>
  <w:num w:numId="14" w16cid:durableId="1720281705">
    <w:abstractNumId w:val="2"/>
  </w:num>
  <w:num w:numId="15" w16cid:durableId="1057314257">
    <w:abstractNumId w:val="28"/>
  </w:num>
  <w:num w:numId="16" w16cid:durableId="1894467206">
    <w:abstractNumId w:val="11"/>
  </w:num>
  <w:num w:numId="17" w16cid:durableId="862943502">
    <w:abstractNumId w:val="21"/>
  </w:num>
  <w:num w:numId="18" w16cid:durableId="24598188">
    <w:abstractNumId w:val="19"/>
  </w:num>
  <w:num w:numId="19" w16cid:durableId="473178496">
    <w:abstractNumId w:val="23"/>
  </w:num>
  <w:num w:numId="20" w16cid:durableId="1645085000">
    <w:abstractNumId w:val="14"/>
  </w:num>
  <w:num w:numId="21" w16cid:durableId="1121648859">
    <w:abstractNumId w:val="26"/>
  </w:num>
  <w:num w:numId="22" w16cid:durableId="765688208">
    <w:abstractNumId w:val="17"/>
  </w:num>
  <w:num w:numId="23" w16cid:durableId="846022637">
    <w:abstractNumId w:val="5"/>
  </w:num>
  <w:num w:numId="24" w16cid:durableId="599214803">
    <w:abstractNumId w:val="15"/>
  </w:num>
  <w:num w:numId="25" w16cid:durableId="207838572">
    <w:abstractNumId w:val="13"/>
  </w:num>
  <w:num w:numId="26" w16cid:durableId="440145795">
    <w:abstractNumId w:val="10"/>
  </w:num>
  <w:num w:numId="27" w16cid:durableId="2126655428">
    <w:abstractNumId w:val="8"/>
  </w:num>
  <w:num w:numId="28" w16cid:durableId="834339748">
    <w:abstractNumId w:val="18"/>
  </w:num>
  <w:num w:numId="29" w16cid:durableId="3718055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9D"/>
    <w:rsid w:val="00007A47"/>
    <w:rsid w:val="00010193"/>
    <w:rsid w:val="000135B7"/>
    <w:rsid w:val="00014397"/>
    <w:rsid w:val="00022349"/>
    <w:rsid w:val="00022937"/>
    <w:rsid w:val="00070D5C"/>
    <w:rsid w:val="00087F04"/>
    <w:rsid w:val="000C4D65"/>
    <w:rsid w:val="000C595E"/>
    <w:rsid w:val="000D35E8"/>
    <w:rsid w:val="000F732F"/>
    <w:rsid w:val="00106835"/>
    <w:rsid w:val="0013023E"/>
    <w:rsid w:val="00130DF4"/>
    <w:rsid w:val="001712E3"/>
    <w:rsid w:val="00181585"/>
    <w:rsid w:val="001976C4"/>
    <w:rsid w:val="001A4028"/>
    <w:rsid w:val="001A42AC"/>
    <w:rsid w:val="001A742A"/>
    <w:rsid w:val="001B6AA4"/>
    <w:rsid w:val="001C01AC"/>
    <w:rsid w:val="001C2794"/>
    <w:rsid w:val="001C6044"/>
    <w:rsid w:val="001E5F82"/>
    <w:rsid w:val="001F66F3"/>
    <w:rsid w:val="002022F2"/>
    <w:rsid w:val="00210741"/>
    <w:rsid w:val="00230A3B"/>
    <w:rsid w:val="00230D27"/>
    <w:rsid w:val="00257ABD"/>
    <w:rsid w:val="00261563"/>
    <w:rsid w:val="0027508B"/>
    <w:rsid w:val="002832B6"/>
    <w:rsid w:val="00285815"/>
    <w:rsid w:val="002B01D6"/>
    <w:rsid w:val="002C6D64"/>
    <w:rsid w:val="002E446B"/>
    <w:rsid w:val="002F36E1"/>
    <w:rsid w:val="00350354"/>
    <w:rsid w:val="00360019"/>
    <w:rsid w:val="003759C2"/>
    <w:rsid w:val="0039117B"/>
    <w:rsid w:val="003B14CC"/>
    <w:rsid w:val="003C55EC"/>
    <w:rsid w:val="003C7D43"/>
    <w:rsid w:val="003D2DFB"/>
    <w:rsid w:val="003D66AC"/>
    <w:rsid w:val="003D7D32"/>
    <w:rsid w:val="003E6C1F"/>
    <w:rsid w:val="00422759"/>
    <w:rsid w:val="004267FF"/>
    <w:rsid w:val="00427C1C"/>
    <w:rsid w:val="00452568"/>
    <w:rsid w:val="0045583A"/>
    <w:rsid w:val="00464581"/>
    <w:rsid w:val="00486216"/>
    <w:rsid w:val="004A6D5A"/>
    <w:rsid w:val="004D02CB"/>
    <w:rsid w:val="00504CCC"/>
    <w:rsid w:val="005125A7"/>
    <w:rsid w:val="00571D2E"/>
    <w:rsid w:val="00584630"/>
    <w:rsid w:val="005A7608"/>
    <w:rsid w:val="005B0EEC"/>
    <w:rsid w:val="005B7982"/>
    <w:rsid w:val="005B7CFE"/>
    <w:rsid w:val="005C7BA0"/>
    <w:rsid w:val="005E724C"/>
    <w:rsid w:val="005E7CDD"/>
    <w:rsid w:val="005F418A"/>
    <w:rsid w:val="00605550"/>
    <w:rsid w:val="00622D53"/>
    <w:rsid w:val="00643AEC"/>
    <w:rsid w:val="00672837"/>
    <w:rsid w:val="006776EE"/>
    <w:rsid w:val="00682EF8"/>
    <w:rsid w:val="00691A54"/>
    <w:rsid w:val="00693646"/>
    <w:rsid w:val="006A4257"/>
    <w:rsid w:val="006B5996"/>
    <w:rsid w:val="006B7543"/>
    <w:rsid w:val="006C247E"/>
    <w:rsid w:val="006D61EF"/>
    <w:rsid w:val="006D6C12"/>
    <w:rsid w:val="006F1C69"/>
    <w:rsid w:val="00700A28"/>
    <w:rsid w:val="007050E1"/>
    <w:rsid w:val="00711EF5"/>
    <w:rsid w:val="007A117B"/>
    <w:rsid w:val="007B1F6B"/>
    <w:rsid w:val="007B292C"/>
    <w:rsid w:val="007B2B80"/>
    <w:rsid w:val="007B5F22"/>
    <w:rsid w:val="007C2F7F"/>
    <w:rsid w:val="007D64F2"/>
    <w:rsid w:val="008254F7"/>
    <w:rsid w:val="00851438"/>
    <w:rsid w:val="008569FE"/>
    <w:rsid w:val="008635B3"/>
    <w:rsid w:val="0086713D"/>
    <w:rsid w:val="00877DE2"/>
    <w:rsid w:val="00883DED"/>
    <w:rsid w:val="0089500F"/>
    <w:rsid w:val="008967F0"/>
    <w:rsid w:val="008A41B5"/>
    <w:rsid w:val="008C1176"/>
    <w:rsid w:val="008D554B"/>
    <w:rsid w:val="008E7269"/>
    <w:rsid w:val="008F457A"/>
    <w:rsid w:val="008F5433"/>
    <w:rsid w:val="00905EA4"/>
    <w:rsid w:val="00905FCA"/>
    <w:rsid w:val="0093144B"/>
    <w:rsid w:val="009525B7"/>
    <w:rsid w:val="00970D00"/>
    <w:rsid w:val="009A316E"/>
    <w:rsid w:val="009C59A6"/>
    <w:rsid w:val="009D494C"/>
    <w:rsid w:val="009D6C01"/>
    <w:rsid w:val="009F5F6A"/>
    <w:rsid w:val="009F69A7"/>
    <w:rsid w:val="009F6C54"/>
    <w:rsid w:val="00A0239C"/>
    <w:rsid w:val="00A05254"/>
    <w:rsid w:val="00A21ADC"/>
    <w:rsid w:val="00A249C7"/>
    <w:rsid w:val="00A25B70"/>
    <w:rsid w:val="00A2637F"/>
    <w:rsid w:val="00A273C8"/>
    <w:rsid w:val="00A31595"/>
    <w:rsid w:val="00A32EC6"/>
    <w:rsid w:val="00A37894"/>
    <w:rsid w:val="00A55AF7"/>
    <w:rsid w:val="00A56000"/>
    <w:rsid w:val="00A5719D"/>
    <w:rsid w:val="00A6134B"/>
    <w:rsid w:val="00A63ACA"/>
    <w:rsid w:val="00A73240"/>
    <w:rsid w:val="00A80874"/>
    <w:rsid w:val="00A84671"/>
    <w:rsid w:val="00A91153"/>
    <w:rsid w:val="00A96C4A"/>
    <w:rsid w:val="00AB3138"/>
    <w:rsid w:val="00AC0D80"/>
    <w:rsid w:val="00AC1FE2"/>
    <w:rsid w:val="00AC5153"/>
    <w:rsid w:val="00AD1919"/>
    <w:rsid w:val="00AE099F"/>
    <w:rsid w:val="00AE4AB5"/>
    <w:rsid w:val="00AE66A6"/>
    <w:rsid w:val="00B06681"/>
    <w:rsid w:val="00B122FA"/>
    <w:rsid w:val="00B27F52"/>
    <w:rsid w:val="00B44919"/>
    <w:rsid w:val="00B47C60"/>
    <w:rsid w:val="00B65D12"/>
    <w:rsid w:val="00B72953"/>
    <w:rsid w:val="00B818B7"/>
    <w:rsid w:val="00B942A2"/>
    <w:rsid w:val="00BA47E4"/>
    <w:rsid w:val="00BB0066"/>
    <w:rsid w:val="00BB5757"/>
    <w:rsid w:val="00BD512D"/>
    <w:rsid w:val="00BE10A9"/>
    <w:rsid w:val="00C0621B"/>
    <w:rsid w:val="00C169E4"/>
    <w:rsid w:val="00C362FC"/>
    <w:rsid w:val="00C46782"/>
    <w:rsid w:val="00C47864"/>
    <w:rsid w:val="00C8313B"/>
    <w:rsid w:val="00C93C9C"/>
    <w:rsid w:val="00C977C9"/>
    <w:rsid w:val="00CB0816"/>
    <w:rsid w:val="00CC31A2"/>
    <w:rsid w:val="00CC7816"/>
    <w:rsid w:val="00CD6297"/>
    <w:rsid w:val="00CD6688"/>
    <w:rsid w:val="00CD6B47"/>
    <w:rsid w:val="00CF682A"/>
    <w:rsid w:val="00D021B3"/>
    <w:rsid w:val="00D03DE9"/>
    <w:rsid w:val="00D25B34"/>
    <w:rsid w:val="00D45E9B"/>
    <w:rsid w:val="00D46B61"/>
    <w:rsid w:val="00D70E21"/>
    <w:rsid w:val="00D7678D"/>
    <w:rsid w:val="00D82B0C"/>
    <w:rsid w:val="00D837F2"/>
    <w:rsid w:val="00D9608B"/>
    <w:rsid w:val="00DC4E2B"/>
    <w:rsid w:val="00DD5129"/>
    <w:rsid w:val="00E07A82"/>
    <w:rsid w:val="00E204CD"/>
    <w:rsid w:val="00E3499C"/>
    <w:rsid w:val="00E35951"/>
    <w:rsid w:val="00E42FEB"/>
    <w:rsid w:val="00E441AB"/>
    <w:rsid w:val="00E577A6"/>
    <w:rsid w:val="00E612CE"/>
    <w:rsid w:val="00EA19F3"/>
    <w:rsid w:val="00EA75A0"/>
    <w:rsid w:val="00EA7D73"/>
    <w:rsid w:val="00EB6A02"/>
    <w:rsid w:val="00EC4E7F"/>
    <w:rsid w:val="00ED6D5C"/>
    <w:rsid w:val="00EE7C1D"/>
    <w:rsid w:val="00F17107"/>
    <w:rsid w:val="00F21E6F"/>
    <w:rsid w:val="00F43AAA"/>
    <w:rsid w:val="00F46F9A"/>
    <w:rsid w:val="00F654A1"/>
    <w:rsid w:val="00F73339"/>
    <w:rsid w:val="00F84BCA"/>
    <w:rsid w:val="00F927D7"/>
    <w:rsid w:val="00FB2CC4"/>
    <w:rsid w:val="00FE4799"/>
    <w:rsid w:val="00FE77F0"/>
    <w:rsid w:val="00FF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457B"/>
  <w15:chartTrackingRefBased/>
  <w15:docId w15:val="{CFAAD56A-0E4D-4D4B-B477-0B3367EA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815"/>
    <w:pPr>
      <w:spacing w:line="259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1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1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1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1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1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1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1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1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1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1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1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1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1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1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1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1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1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1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1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1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1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1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5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815"/>
    <w:rPr>
      <w:rFonts w:eastAsiaTheme="minorEastAsia"/>
      <w:kern w:val="0"/>
      <w:sz w:val="22"/>
      <w:szCs w:val="22"/>
      <w14:ligatures w14:val="none"/>
    </w:rPr>
  </w:style>
  <w:style w:type="paragraph" w:styleId="ListNumber">
    <w:name w:val="List Number"/>
    <w:basedOn w:val="Normal"/>
    <w:uiPriority w:val="4"/>
    <w:unhideWhenUsed/>
    <w:rsid w:val="00285815"/>
    <w:pPr>
      <w:numPr>
        <w:numId w:val="1"/>
      </w:numPr>
      <w:spacing w:line="264" w:lineRule="auto"/>
    </w:pPr>
    <w:rPr>
      <w:color w:val="0D0D0D" w:themeColor="text1" w:themeTint="F2"/>
      <w:szCs w:val="20"/>
      <w:lang w:eastAsia="ja-JP"/>
    </w:rPr>
  </w:style>
  <w:style w:type="table" w:styleId="TableGridLight">
    <w:name w:val="Grid Table Light"/>
    <w:basedOn w:val="TableNormal"/>
    <w:uiPriority w:val="40"/>
    <w:rsid w:val="00285815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0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Hamilton</dc:creator>
  <cp:keywords/>
  <dc:description/>
  <cp:lastModifiedBy>Barbara Hamilton</cp:lastModifiedBy>
  <cp:revision>6</cp:revision>
  <cp:lastPrinted>2025-07-26T20:12:00Z</cp:lastPrinted>
  <dcterms:created xsi:type="dcterms:W3CDTF">2025-07-26T20:03:00Z</dcterms:created>
  <dcterms:modified xsi:type="dcterms:W3CDTF">2025-08-12T21:34:00Z</dcterms:modified>
</cp:coreProperties>
</file>